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4EFF7E" w14:textId="77777777" w:rsidR="00C74CE1" w:rsidRPr="00006EE0" w:rsidRDefault="00C74CE1">
      <w:pPr>
        <w:rPr>
          <w:rFonts w:ascii="Times New Roman" w:hAnsi="Times New Roman" w:cs="Times New Roman"/>
          <w:sz w:val="36"/>
          <w:szCs w:val="36"/>
        </w:rPr>
      </w:pPr>
    </w:p>
    <w:p w14:paraId="2AEA7820" w14:textId="0DB34D3D" w:rsidR="005E7C66" w:rsidRDefault="005E7C66" w:rsidP="00006EE0">
      <w:pPr>
        <w:jc w:val="both"/>
        <w:rPr>
          <w:rFonts w:ascii="Times New Roman" w:hAnsi="Times New Roman" w:cs="Times New Roman"/>
          <w:sz w:val="36"/>
          <w:szCs w:val="36"/>
        </w:rPr>
      </w:pPr>
      <w:r w:rsidRPr="00006EE0">
        <w:rPr>
          <w:rFonts w:ascii="Times New Roman" w:hAnsi="Times New Roman" w:cs="Times New Roman"/>
          <w:sz w:val="36"/>
          <w:szCs w:val="36"/>
        </w:rPr>
        <w:t>GÖNÜLLÜ OL</w:t>
      </w:r>
      <w:r w:rsidR="006011B2">
        <w:rPr>
          <w:rFonts w:ascii="Times New Roman" w:hAnsi="Times New Roman" w:cs="Times New Roman"/>
          <w:sz w:val="36"/>
          <w:szCs w:val="36"/>
        </w:rPr>
        <w:t>- TÜRK KIZILAY</w:t>
      </w:r>
    </w:p>
    <w:p w14:paraId="0BA7575E" w14:textId="77777777" w:rsidR="006011B2" w:rsidRPr="006732CF" w:rsidRDefault="006011B2" w:rsidP="00006EE0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4472F3A" w14:textId="1E78F53C" w:rsidR="00D5248B" w:rsidRPr="006732CF" w:rsidRDefault="00681F7A" w:rsidP="00006EE0">
      <w:pPr>
        <w:pStyle w:val="ListeParagraf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732CF">
        <w:rPr>
          <w:rFonts w:ascii="Times New Roman" w:hAnsi="Times New Roman" w:cs="Times New Roman"/>
          <w:sz w:val="24"/>
          <w:szCs w:val="24"/>
        </w:rPr>
        <w:t>Uygulamaya girdiğin</w:t>
      </w:r>
      <w:r w:rsidR="00E93EBF" w:rsidRPr="006732CF">
        <w:rPr>
          <w:rFonts w:ascii="Times New Roman" w:hAnsi="Times New Roman" w:cs="Times New Roman"/>
          <w:sz w:val="24"/>
          <w:szCs w:val="24"/>
        </w:rPr>
        <w:t xml:space="preserve">de uygulamanın nasıl kullanıldığı veya niçin kullanıldığına dair herhangi bir </w:t>
      </w:r>
      <w:r w:rsidR="00993782" w:rsidRPr="006732CF">
        <w:rPr>
          <w:rFonts w:ascii="Times New Roman" w:hAnsi="Times New Roman" w:cs="Times New Roman"/>
          <w:sz w:val="24"/>
          <w:szCs w:val="24"/>
        </w:rPr>
        <w:t xml:space="preserve"> bilgi yok. Biz uygulamamızda kafa karışıklığına sebep olmamak için </w:t>
      </w:r>
      <w:r w:rsidR="00CD6F8F" w:rsidRPr="006732CF">
        <w:rPr>
          <w:rFonts w:ascii="Times New Roman" w:hAnsi="Times New Roman" w:cs="Times New Roman"/>
          <w:sz w:val="24"/>
          <w:szCs w:val="24"/>
        </w:rPr>
        <w:t>kısa bir bilgilendirme yazısı kullanabiliriz.</w:t>
      </w:r>
    </w:p>
    <w:p w14:paraId="2164AEE7" w14:textId="77777777" w:rsidR="00006EE0" w:rsidRPr="006732CF" w:rsidRDefault="00006EE0" w:rsidP="00006EE0">
      <w:pPr>
        <w:pStyle w:val="ListeParagraf"/>
        <w:jc w:val="both"/>
        <w:rPr>
          <w:rFonts w:ascii="Times New Roman" w:hAnsi="Times New Roman" w:cs="Times New Roman"/>
          <w:sz w:val="24"/>
          <w:szCs w:val="24"/>
        </w:rPr>
      </w:pPr>
    </w:p>
    <w:p w14:paraId="635B96C1" w14:textId="0464281E" w:rsidR="00006EE0" w:rsidRPr="006732CF" w:rsidRDefault="00951C01" w:rsidP="00006EE0">
      <w:pPr>
        <w:pStyle w:val="ListeParagraf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732CF">
        <w:rPr>
          <w:rFonts w:ascii="Times New Roman" w:hAnsi="Times New Roman" w:cs="Times New Roman"/>
          <w:sz w:val="24"/>
          <w:szCs w:val="24"/>
        </w:rPr>
        <w:t xml:space="preserve">Uygulamaya kaydolma kısmı çok fazla meşakkatli. Bu yüzden daha kolay bir </w:t>
      </w:r>
      <w:r w:rsidR="006D72DD" w:rsidRPr="006732CF">
        <w:rPr>
          <w:rFonts w:ascii="Times New Roman" w:hAnsi="Times New Roman" w:cs="Times New Roman"/>
          <w:sz w:val="24"/>
          <w:szCs w:val="24"/>
        </w:rPr>
        <w:t>giriş yapma sistemi kullanmalıyız.</w:t>
      </w:r>
    </w:p>
    <w:p w14:paraId="3AAC9E24" w14:textId="77777777" w:rsidR="00006EE0" w:rsidRPr="006732CF" w:rsidRDefault="00006EE0" w:rsidP="00006EE0">
      <w:pPr>
        <w:pStyle w:val="ListeParagraf"/>
        <w:rPr>
          <w:rFonts w:ascii="Times New Roman" w:hAnsi="Times New Roman" w:cs="Times New Roman"/>
          <w:sz w:val="24"/>
          <w:szCs w:val="24"/>
        </w:rPr>
      </w:pPr>
    </w:p>
    <w:p w14:paraId="690498F2" w14:textId="19F0CF17" w:rsidR="000C4A99" w:rsidRPr="006732CF" w:rsidRDefault="006D72DD" w:rsidP="00006EE0">
      <w:pPr>
        <w:pStyle w:val="ListeParagraf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732CF">
        <w:rPr>
          <w:rFonts w:ascii="Times New Roman" w:hAnsi="Times New Roman" w:cs="Times New Roman"/>
          <w:sz w:val="24"/>
          <w:szCs w:val="24"/>
        </w:rPr>
        <w:t xml:space="preserve">Profil doldurma süresince çok fazla </w:t>
      </w:r>
      <w:r w:rsidR="004C7641" w:rsidRPr="006732CF">
        <w:rPr>
          <w:rFonts w:ascii="Times New Roman" w:hAnsi="Times New Roman" w:cs="Times New Roman"/>
          <w:sz w:val="24"/>
          <w:szCs w:val="24"/>
        </w:rPr>
        <w:t xml:space="preserve">kişisel bilgi alınıyor. </w:t>
      </w:r>
      <w:r w:rsidR="000C4A99" w:rsidRPr="006732CF">
        <w:rPr>
          <w:rFonts w:ascii="Times New Roman" w:hAnsi="Times New Roman" w:cs="Times New Roman"/>
          <w:sz w:val="24"/>
          <w:szCs w:val="24"/>
        </w:rPr>
        <w:t>Biz yalnızca etkinlikler için aracı bir uygulama olacağımız için bu kadar detaylı bilgiler almaya gerek olmayacaktı</w:t>
      </w:r>
      <w:r w:rsidR="00C415B2" w:rsidRPr="006732CF">
        <w:rPr>
          <w:rFonts w:ascii="Times New Roman" w:hAnsi="Times New Roman" w:cs="Times New Roman"/>
          <w:sz w:val="24"/>
          <w:szCs w:val="24"/>
        </w:rPr>
        <w:t>r.</w:t>
      </w:r>
      <w:r w:rsidR="005B016C" w:rsidRPr="006732CF">
        <w:rPr>
          <w:rFonts w:ascii="Times New Roman" w:hAnsi="Times New Roman" w:cs="Times New Roman"/>
          <w:sz w:val="24"/>
          <w:szCs w:val="24"/>
        </w:rPr>
        <w:t xml:space="preserve"> Daha basit bilgiler a</w:t>
      </w:r>
      <w:r w:rsidR="00F51ABE" w:rsidRPr="006732CF">
        <w:rPr>
          <w:rFonts w:ascii="Times New Roman" w:hAnsi="Times New Roman" w:cs="Times New Roman"/>
          <w:sz w:val="24"/>
          <w:szCs w:val="24"/>
        </w:rPr>
        <w:t>lmak bizim için yeterli olacaktır.</w:t>
      </w:r>
      <w:r w:rsidR="0054506B" w:rsidRPr="006732CF">
        <w:rPr>
          <w:rFonts w:ascii="Times New Roman" w:hAnsi="Times New Roman" w:cs="Times New Roman"/>
          <w:sz w:val="24"/>
          <w:szCs w:val="24"/>
        </w:rPr>
        <w:t xml:space="preserve"> Ayrıca bu bilgileri kullanıcı profilleri kısmında görüntülenebilir kılmalıyız.</w:t>
      </w:r>
    </w:p>
    <w:p w14:paraId="1DFA53BC" w14:textId="77777777" w:rsidR="00006EE0" w:rsidRPr="006732CF" w:rsidRDefault="00006EE0" w:rsidP="00006EE0">
      <w:pPr>
        <w:pStyle w:val="ListeParagraf"/>
        <w:jc w:val="both"/>
        <w:rPr>
          <w:rFonts w:ascii="Times New Roman" w:hAnsi="Times New Roman" w:cs="Times New Roman"/>
          <w:sz w:val="24"/>
          <w:szCs w:val="24"/>
        </w:rPr>
      </w:pPr>
    </w:p>
    <w:p w14:paraId="0638F137" w14:textId="7A406DBA" w:rsidR="00006EE0" w:rsidRPr="006732CF" w:rsidRDefault="00C415B2" w:rsidP="00006EE0">
      <w:pPr>
        <w:pStyle w:val="ListeParagraf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732CF">
        <w:rPr>
          <w:rFonts w:ascii="Times New Roman" w:hAnsi="Times New Roman" w:cs="Times New Roman"/>
          <w:sz w:val="24"/>
          <w:szCs w:val="24"/>
        </w:rPr>
        <w:t xml:space="preserve">En başta </w:t>
      </w:r>
      <w:r w:rsidR="0050375F" w:rsidRPr="006732CF">
        <w:rPr>
          <w:rFonts w:ascii="Times New Roman" w:hAnsi="Times New Roman" w:cs="Times New Roman"/>
          <w:sz w:val="24"/>
          <w:szCs w:val="24"/>
        </w:rPr>
        <w:t>kullanıcıların</w:t>
      </w:r>
      <w:r w:rsidRPr="006732CF">
        <w:rPr>
          <w:rFonts w:ascii="Times New Roman" w:hAnsi="Times New Roman" w:cs="Times New Roman"/>
          <w:sz w:val="24"/>
          <w:szCs w:val="24"/>
        </w:rPr>
        <w:t xml:space="preserve"> gönüllü olmak </w:t>
      </w:r>
      <w:r w:rsidR="00F51ABE" w:rsidRPr="006732CF">
        <w:rPr>
          <w:rFonts w:ascii="Times New Roman" w:hAnsi="Times New Roman" w:cs="Times New Roman"/>
          <w:sz w:val="24"/>
          <w:szCs w:val="24"/>
        </w:rPr>
        <w:t>istedikleri</w:t>
      </w:r>
      <w:r w:rsidR="0010469A" w:rsidRPr="006732CF">
        <w:rPr>
          <w:rFonts w:ascii="Times New Roman" w:hAnsi="Times New Roman" w:cs="Times New Roman"/>
          <w:sz w:val="24"/>
          <w:szCs w:val="24"/>
        </w:rPr>
        <w:t xml:space="preserve"> </w:t>
      </w:r>
      <w:r w:rsidRPr="006732CF">
        <w:rPr>
          <w:rFonts w:ascii="Times New Roman" w:hAnsi="Times New Roman" w:cs="Times New Roman"/>
          <w:sz w:val="24"/>
          <w:szCs w:val="24"/>
        </w:rPr>
        <w:t>alan ve zamanları belirlemesi yerine, kullanıcıların o an ki müsait</w:t>
      </w:r>
      <w:r w:rsidR="00CD6F8F" w:rsidRPr="006732CF">
        <w:rPr>
          <w:rFonts w:ascii="Times New Roman" w:hAnsi="Times New Roman" w:cs="Times New Roman"/>
          <w:sz w:val="24"/>
          <w:szCs w:val="24"/>
        </w:rPr>
        <w:t xml:space="preserve"> olma </w:t>
      </w:r>
      <w:r w:rsidRPr="006732CF">
        <w:rPr>
          <w:rFonts w:ascii="Times New Roman" w:hAnsi="Times New Roman" w:cs="Times New Roman"/>
          <w:sz w:val="24"/>
          <w:szCs w:val="24"/>
        </w:rPr>
        <w:t xml:space="preserve"> durumlarına göre </w:t>
      </w:r>
      <w:r w:rsidR="00E555D7" w:rsidRPr="006732CF">
        <w:rPr>
          <w:rFonts w:ascii="Times New Roman" w:hAnsi="Times New Roman" w:cs="Times New Roman"/>
          <w:sz w:val="24"/>
          <w:szCs w:val="24"/>
        </w:rPr>
        <w:t>etkinli</w:t>
      </w:r>
      <w:r w:rsidR="00CD6F8F" w:rsidRPr="006732CF">
        <w:rPr>
          <w:rFonts w:ascii="Times New Roman" w:hAnsi="Times New Roman" w:cs="Times New Roman"/>
          <w:sz w:val="24"/>
          <w:szCs w:val="24"/>
        </w:rPr>
        <w:t>k</w:t>
      </w:r>
      <w:r w:rsidR="00E555D7" w:rsidRPr="006732CF">
        <w:rPr>
          <w:rFonts w:ascii="Times New Roman" w:hAnsi="Times New Roman" w:cs="Times New Roman"/>
          <w:sz w:val="24"/>
          <w:szCs w:val="24"/>
        </w:rPr>
        <w:t>leri bulabilecekleri bir filtreleme sistemi olması bizim uygulamamız için çok daha iyi olacaktır.</w:t>
      </w:r>
    </w:p>
    <w:p w14:paraId="04B933CF" w14:textId="583E7A42" w:rsidR="00006EE0" w:rsidRPr="006732CF" w:rsidRDefault="00006EE0" w:rsidP="00006EE0">
      <w:pPr>
        <w:pStyle w:val="ListeParagraf"/>
        <w:rPr>
          <w:rFonts w:ascii="Times New Roman" w:hAnsi="Times New Roman" w:cs="Times New Roman"/>
          <w:sz w:val="24"/>
          <w:szCs w:val="24"/>
        </w:rPr>
      </w:pPr>
    </w:p>
    <w:p w14:paraId="7A276F35" w14:textId="7E48CDF8" w:rsidR="00C720E5" w:rsidRPr="006732CF" w:rsidRDefault="001056AA" w:rsidP="0086338B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6732CF">
        <w:rPr>
          <w:rFonts w:ascii="Times New Roman" w:hAnsi="Times New Roman" w:cs="Times New Roman"/>
          <w:sz w:val="24"/>
          <w:szCs w:val="24"/>
        </w:rPr>
        <w:t>Uygulama içerisinde</w:t>
      </w:r>
      <w:r w:rsidR="003A4CA9" w:rsidRPr="006732CF">
        <w:rPr>
          <w:rFonts w:ascii="Times New Roman" w:hAnsi="Times New Roman" w:cs="Times New Roman"/>
          <w:sz w:val="24"/>
          <w:szCs w:val="24"/>
        </w:rPr>
        <w:t xml:space="preserve"> üyelik ve giriş ekranı mevcut. </w:t>
      </w:r>
      <w:r w:rsidR="0067643B" w:rsidRPr="006732CF">
        <w:rPr>
          <w:rFonts w:ascii="Times New Roman" w:hAnsi="Times New Roman" w:cs="Times New Roman"/>
          <w:sz w:val="24"/>
          <w:szCs w:val="24"/>
        </w:rPr>
        <w:t>Bizim uygulamamız içinde üyelik, giriş ve etkinlik oluşturma ekranları olmalıdır.</w:t>
      </w:r>
      <w:r w:rsidR="00BC6AF2" w:rsidRPr="006732CF">
        <w:rPr>
          <w:rFonts w:ascii="Times New Roman" w:hAnsi="Times New Roman" w:cs="Times New Roman"/>
          <w:sz w:val="24"/>
          <w:szCs w:val="24"/>
        </w:rPr>
        <w:t xml:space="preserve"> Ayrıca uygulama içinde yardım se</w:t>
      </w:r>
      <w:r w:rsidR="00CE00F5" w:rsidRPr="006732CF">
        <w:rPr>
          <w:rFonts w:ascii="Times New Roman" w:hAnsi="Times New Roman" w:cs="Times New Roman"/>
          <w:sz w:val="24"/>
          <w:szCs w:val="24"/>
        </w:rPr>
        <w:t>çeneği eklemeliyiz.</w:t>
      </w:r>
    </w:p>
    <w:p w14:paraId="6709F998" w14:textId="77777777" w:rsidR="00006EE0" w:rsidRPr="006732CF" w:rsidRDefault="00006EE0" w:rsidP="00006EE0">
      <w:pPr>
        <w:pStyle w:val="ListeParagraf"/>
        <w:jc w:val="both"/>
        <w:rPr>
          <w:rFonts w:ascii="Times New Roman" w:hAnsi="Times New Roman" w:cs="Times New Roman"/>
          <w:sz w:val="24"/>
          <w:szCs w:val="24"/>
        </w:rPr>
      </w:pPr>
    </w:p>
    <w:p w14:paraId="7EDC0DE9" w14:textId="5F75A35A" w:rsidR="00366076" w:rsidRPr="006732CF" w:rsidRDefault="00831B04" w:rsidP="00006EE0">
      <w:pPr>
        <w:pStyle w:val="ListeParagraf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732CF">
        <w:rPr>
          <w:rFonts w:ascii="Times New Roman" w:hAnsi="Times New Roman" w:cs="Times New Roman"/>
          <w:sz w:val="24"/>
          <w:szCs w:val="24"/>
        </w:rPr>
        <w:t>Bu uygulamada olduğu gibi biz</w:t>
      </w:r>
      <w:r w:rsidR="000B20C8" w:rsidRPr="006732CF">
        <w:rPr>
          <w:rFonts w:ascii="Times New Roman" w:hAnsi="Times New Roman" w:cs="Times New Roman"/>
          <w:sz w:val="24"/>
          <w:szCs w:val="24"/>
        </w:rPr>
        <w:t xml:space="preserve"> </w:t>
      </w:r>
      <w:r w:rsidRPr="006732CF">
        <w:rPr>
          <w:rFonts w:ascii="Times New Roman" w:hAnsi="Times New Roman" w:cs="Times New Roman"/>
          <w:sz w:val="24"/>
          <w:szCs w:val="24"/>
        </w:rPr>
        <w:t xml:space="preserve">de kullanıcılara bildirim </w:t>
      </w:r>
      <w:r w:rsidR="00A65B06" w:rsidRPr="006732CF">
        <w:rPr>
          <w:rFonts w:ascii="Times New Roman" w:hAnsi="Times New Roman" w:cs="Times New Roman"/>
          <w:sz w:val="24"/>
          <w:szCs w:val="24"/>
        </w:rPr>
        <w:t xml:space="preserve">almak istedikleri etkinlikleri ve bildirim yolunu </w:t>
      </w:r>
      <w:r w:rsidR="007C030F" w:rsidRPr="006732CF">
        <w:rPr>
          <w:rFonts w:ascii="Times New Roman" w:hAnsi="Times New Roman" w:cs="Times New Roman"/>
          <w:sz w:val="24"/>
          <w:szCs w:val="24"/>
        </w:rPr>
        <w:t xml:space="preserve"> </w:t>
      </w:r>
      <w:r w:rsidR="00E15B9B" w:rsidRPr="006732CF">
        <w:rPr>
          <w:rFonts w:ascii="Times New Roman" w:hAnsi="Times New Roman" w:cs="Times New Roman"/>
          <w:sz w:val="24"/>
          <w:szCs w:val="24"/>
        </w:rPr>
        <w:t xml:space="preserve">karar vermelerini sağlayarak </w:t>
      </w:r>
      <w:r w:rsidR="007C030F" w:rsidRPr="006732CF">
        <w:rPr>
          <w:rFonts w:ascii="Times New Roman" w:hAnsi="Times New Roman" w:cs="Times New Roman"/>
          <w:sz w:val="24"/>
          <w:szCs w:val="24"/>
        </w:rPr>
        <w:t>etkinlikleri aktif olarak takip etmelerini sağlayabiliriz.</w:t>
      </w:r>
    </w:p>
    <w:p w14:paraId="3F089AB9" w14:textId="42A3985F" w:rsidR="00F72912" w:rsidRPr="006732CF" w:rsidRDefault="00F72912" w:rsidP="004C6375">
      <w:pPr>
        <w:pStyle w:val="ListeParagraf"/>
        <w:jc w:val="both"/>
        <w:rPr>
          <w:rFonts w:ascii="Times New Roman" w:hAnsi="Times New Roman" w:cs="Times New Roman"/>
          <w:sz w:val="24"/>
          <w:szCs w:val="24"/>
        </w:rPr>
      </w:pPr>
    </w:p>
    <w:p w14:paraId="191945D0" w14:textId="33CD51AB" w:rsidR="004C6375" w:rsidRPr="006732CF" w:rsidRDefault="004C6375" w:rsidP="004C6375">
      <w:pPr>
        <w:pStyle w:val="ListeParagraf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732CF">
        <w:rPr>
          <w:rFonts w:ascii="Times New Roman" w:hAnsi="Times New Roman" w:cs="Times New Roman"/>
          <w:sz w:val="24"/>
          <w:szCs w:val="24"/>
        </w:rPr>
        <w:t xml:space="preserve">Uygulama da </w:t>
      </w:r>
      <w:r w:rsidR="00A03662" w:rsidRPr="006732CF">
        <w:rPr>
          <w:rFonts w:ascii="Times New Roman" w:hAnsi="Times New Roman" w:cs="Times New Roman"/>
          <w:sz w:val="24"/>
          <w:szCs w:val="24"/>
        </w:rPr>
        <w:t>etkinlik</w:t>
      </w:r>
      <w:r w:rsidR="00CA6520" w:rsidRPr="006732CF">
        <w:rPr>
          <w:rFonts w:ascii="Times New Roman" w:hAnsi="Times New Roman" w:cs="Times New Roman"/>
          <w:sz w:val="24"/>
          <w:szCs w:val="24"/>
        </w:rPr>
        <w:t xml:space="preserve"> de ne yapacakları</w:t>
      </w:r>
      <w:r w:rsidR="00A03662" w:rsidRPr="006732CF">
        <w:rPr>
          <w:rFonts w:ascii="Times New Roman" w:hAnsi="Times New Roman" w:cs="Times New Roman"/>
          <w:sz w:val="24"/>
          <w:szCs w:val="24"/>
        </w:rPr>
        <w:t xml:space="preserve"> hakkında </w:t>
      </w:r>
      <w:r w:rsidR="00CA6520" w:rsidRPr="006732CF">
        <w:rPr>
          <w:rFonts w:ascii="Times New Roman" w:hAnsi="Times New Roman" w:cs="Times New Roman"/>
          <w:sz w:val="24"/>
          <w:szCs w:val="24"/>
        </w:rPr>
        <w:t xml:space="preserve">kullanıcılara </w:t>
      </w:r>
      <w:r w:rsidR="00A03662" w:rsidRPr="006732CF">
        <w:rPr>
          <w:rFonts w:ascii="Times New Roman" w:hAnsi="Times New Roman" w:cs="Times New Roman"/>
          <w:sz w:val="24"/>
          <w:szCs w:val="24"/>
        </w:rPr>
        <w:t xml:space="preserve">temel bilgiler verilmiştir. Biz bu şekilde bilgilerin sunulmasını sağlayarak etkinliklere ilk kez katılacak kullanıcılar için </w:t>
      </w:r>
      <w:r w:rsidR="00CA6520" w:rsidRPr="006732CF">
        <w:rPr>
          <w:rFonts w:ascii="Times New Roman" w:hAnsi="Times New Roman" w:cs="Times New Roman"/>
          <w:sz w:val="24"/>
          <w:szCs w:val="24"/>
        </w:rPr>
        <w:t xml:space="preserve">bir </w:t>
      </w:r>
      <w:r w:rsidR="00A03662" w:rsidRPr="006732CF">
        <w:rPr>
          <w:rFonts w:ascii="Times New Roman" w:hAnsi="Times New Roman" w:cs="Times New Roman"/>
          <w:sz w:val="24"/>
          <w:szCs w:val="24"/>
        </w:rPr>
        <w:t>yol haritası sunabili</w:t>
      </w:r>
      <w:r w:rsidR="00CA6520" w:rsidRPr="006732CF">
        <w:rPr>
          <w:rFonts w:ascii="Times New Roman" w:hAnsi="Times New Roman" w:cs="Times New Roman"/>
          <w:sz w:val="24"/>
          <w:szCs w:val="24"/>
        </w:rPr>
        <w:t>riz.</w:t>
      </w:r>
    </w:p>
    <w:p w14:paraId="64B74670" w14:textId="77777777" w:rsidR="00006EE0" w:rsidRPr="006732CF" w:rsidRDefault="00006EE0" w:rsidP="00006EE0">
      <w:pPr>
        <w:pStyle w:val="ListeParagraf"/>
        <w:jc w:val="both"/>
        <w:rPr>
          <w:rFonts w:ascii="Times New Roman" w:hAnsi="Times New Roman" w:cs="Times New Roman"/>
          <w:sz w:val="24"/>
          <w:szCs w:val="24"/>
        </w:rPr>
      </w:pPr>
    </w:p>
    <w:p w14:paraId="7B4AC699" w14:textId="44F901A6" w:rsidR="004F6DEB" w:rsidRPr="006732CF" w:rsidRDefault="00AB27D7" w:rsidP="00006EE0">
      <w:pPr>
        <w:pStyle w:val="ListeParagraf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732CF">
        <w:rPr>
          <w:rFonts w:ascii="Times New Roman" w:hAnsi="Times New Roman" w:cs="Times New Roman"/>
          <w:sz w:val="24"/>
          <w:szCs w:val="24"/>
        </w:rPr>
        <w:t>Uygulam</w:t>
      </w:r>
      <w:r w:rsidR="00F63A18" w:rsidRPr="006732CF">
        <w:rPr>
          <w:rFonts w:ascii="Times New Roman" w:hAnsi="Times New Roman" w:cs="Times New Roman"/>
          <w:sz w:val="24"/>
          <w:szCs w:val="24"/>
        </w:rPr>
        <w:t xml:space="preserve">aya </w:t>
      </w:r>
      <w:r w:rsidR="00041C08" w:rsidRPr="006732CF">
        <w:rPr>
          <w:rFonts w:ascii="Times New Roman" w:hAnsi="Times New Roman" w:cs="Times New Roman"/>
          <w:sz w:val="24"/>
          <w:szCs w:val="24"/>
        </w:rPr>
        <w:t>etkinlik</w:t>
      </w:r>
      <w:r w:rsidR="00F63A18" w:rsidRPr="006732CF">
        <w:rPr>
          <w:rFonts w:ascii="Times New Roman" w:hAnsi="Times New Roman" w:cs="Times New Roman"/>
          <w:sz w:val="24"/>
          <w:szCs w:val="24"/>
        </w:rPr>
        <w:t xml:space="preserve"> takvimi konulmuş. Bizde aynı şekilde etkinliklerin topluca gözükeceği </w:t>
      </w:r>
      <w:r w:rsidR="004F6DEB" w:rsidRPr="006732CF">
        <w:rPr>
          <w:rFonts w:ascii="Times New Roman" w:hAnsi="Times New Roman" w:cs="Times New Roman"/>
          <w:sz w:val="24"/>
          <w:szCs w:val="24"/>
        </w:rPr>
        <w:t xml:space="preserve">bir </w:t>
      </w:r>
      <w:r w:rsidR="00041C08" w:rsidRPr="006732CF">
        <w:rPr>
          <w:rFonts w:ascii="Times New Roman" w:hAnsi="Times New Roman" w:cs="Times New Roman"/>
          <w:sz w:val="24"/>
          <w:szCs w:val="24"/>
        </w:rPr>
        <w:t>takvim e</w:t>
      </w:r>
      <w:r w:rsidR="004F6DEB" w:rsidRPr="006732CF">
        <w:rPr>
          <w:rFonts w:ascii="Times New Roman" w:hAnsi="Times New Roman" w:cs="Times New Roman"/>
          <w:sz w:val="24"/>
          <w:szCs w:val="24"/>
        </w:rPr>
        <w:t xml:space="preserve">kleyerek </w:t>
      </w:r>
      <w:r w:rsidR="00E51654" w:rsidRPr="006732CF">
        <w:rPr>
          <w:rFonts w:ascii="Times New Roman" w:hAnsi="Times New Roman" w:cs="Times New Roman"/>
          <w:sz w:val="24"/>
          <w:szCs w:val="24"/>
        </w:rPr>
        <w:t xml:space="preserve">kullanıcıların </w:t>
      </w:r>
      <w:r w:rsidR="00F61429" w:rsidRPr="006732CF">
        <w:rPr>
          <w:rFonts w:ascii="Times New Roman" w:hAnsi="Times New Roman" w:cs="Times New Roman"/>
          <w:sz w:val="24"/>
          <w:szCs w:val="24"/>
        </w:rPr>
        <w:t>aynı anda birçok etkinliği kolaylıkla görmesini sağlayabiliriz.</w:t>
      </w:r>
    </w:p>
    <w:p w14:paraId="1FC10E3B" w14:textId="77777777" w:rsidR="008F59AB" w:rsidRPr="006732CF" w:rsidRDefault="008F59AB" w:rsidP="008F59AB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1A58AA1F" w14:textId="37AB62C5" w:rsidR="008F59AB" w:rsidRPr="006732CF" w:rsidRDefault="00134B1E" w:rsidP="008F59AB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6732CF">
        <w:rPr>
          <w:rFonts w:ascii="Times New Roman" w:hAnsi="Times New Roman" w:cs="Times New Roman"/>
          <w:sz w:val="24"/>
          <w:szCs w:val="24"/>
        </w:rPr>
        <w:t xml:space="preserve"> Uygulama da etkinliklerin ne kadar süreceği, kaç gönüllü gerektiği</w:t>
      </w:r>
      <w:r w:rsidR="008F59AB" w:rsidRPr="006732CF">
        <w:rPr>
          <w:rFonts w:ascii="Times New Roman" w:hAnsi="Times New Roman" w:cs="Times New Roman"/>
          <w:sz w:val="24"/>
          <w:szCs w:val="24"/>
        </w:rPr>
        <w:t xml:space="preserve"> ve gönüllülere ait diğer kriterler( cinsiyeti vs.) detaylıca verilmiştir. Biz de uygulamamızda bu bilgileri detaylıca verilmesini sağlayabiliriz.</w:t>
      </w:r>
    </w:p>
    <w:p w14:paraId="7CE2DEE5" w14:textId="77777777" w:rsidR="00006EE0" w:rsidRPr="006732CF" w:rsidRDefault="00006EE0" w:rsidP="00006EE0">
      <w:pPr>
        <w:pStyle w:val="ListeParagraf"/>
        <w:jc w:val="both"/>
        <w:rPr>
          <w:rFonts w:ascii="Times New Roman" w:hAnsi="Times New Roman" w:cs="Times New Roman"/>
          <w:sz w:val="24"/>
          <w:szCs w:val="24"/>
        </w:rPr>
      </w:pPr>
    </w:p>
    <w:p w14:paraId="11BA1581" w14:textId="5D5D433A" w:rsidR="00816CE7" w:rsidRPr="006732CF" w:rsidRDefault="00366076" w:rsidP="00006EE0">
      <w:pPr>
        <w:pStyle w:val="ListeParagraf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732CF">
        <w:rPr>
          <w:rFonts w:ascii="Times New Roman" w:hAnsi="Times New Roman" w:cs="Times New Roman"/>
          <w:sz w:val="24"/>
          <w:szCs w:val="24"/>
        </w:rPr>
        <w:t>Uy</w:t>
      </w:r>
      <w:r w:rsidR="00816CE7" w:rsidRPr="006732CF">
        <w:rPr>
          <w:rFonts w:ascii="Times New Roman" w:hAnsi="Times New Roman" w:cs="Times New Roman"/>
          <w:sz w:val="24"/>
          <w:szCs w:val="24"/>
        </w:rPr>
        <w:t xml:space="preserve">gulamanın arayüzü </w:t>
      </w:r>
      <w:r w:rsidR="000D721B" w:rsidRPr="006732CF">
        <w:rPr>
          <w:rFonts w:ascii="Times New Roman" w:hAnsi="Times New Roman" w:cs="Times New Roman"/>
          <w:sz w:val="24"/>
          <w:szCs w:val="24"/>
        </w:rPr>
        <w:t>fazla karışık ve kullanımı çok zor</w:t>
      </w:r>
      <w:r w:rsidR="00816CE7" w:rsidRPr="006732CF">
        <w:rPr>
          <w:rFonts w:ascii="Times New Roman" w:hAnsi="Times New Roman" w:cs="Times New Roman"/>
          <w:sz w:val="24"/>
          <w:szCs w:val="24"/>
        </w:rPr>
        <w:t xml:space="preserve">. </w:t>
      </w:r>
      <w:r w:rsidR="007F2AA3" w:rsidRPr="006732CF">
        <w:rPr>
          <w:rFonts w:ascii="Times New Roman" w:hAnsi="Times New Roman" w:cs="Times New Roman"/>
          <w:sz w:val="24"/>
          <w:szCs w:val="24"/>
        </w:rPr>
        <w:t xml:space="preserve"> Bu da uygulamaya olan ilgiyi azaltıyor. </w:t>
      </w:r>
      <w:r w:rsidR="00B17512" w:rsidRPr="006732CF">
        <w:rPr>
          <w:rFonts w:ascii="Times New Roman" w:hAnsi="Times New Roman" w:cs="Times New Roman"/>
          <w:sz w:val="24"/>
          <w:szCs w:val="24"/>
        </w:rPr>
        <w:t>Biz uygulamamızda d</w:t>
      </w:r>
      <w:r w:rsidR="00816CE7" w:rsidRPr="006732CF">
        <w:rPr>
          <w:rFonts w:ascii="Times New Roman" w:hAnsi="Times New Roman" w:cs="Times New Roman"/>
          <w:sz w:val="24"/>
          <w:szCs w:val="24"/>
        </w:rPr>
        <w:t xml:space="preserve">aha basit ve anlaşılır bir </w:t>
      </w:r>
      <w:r w:rsidR="00B17512" w:rsidRPr="006732CF">
        <w:rPr>
          <w:rFonts w:ascii="Times New Roman" w:hAnsi="Times New Roman" w:cs="Times New Roman"/>
          <w:sz w:val="24"/>
          <w:szCs w:val="24"/>
        </w:rPr>
        <w:t>a</w:t>
      </w:r>
      <w:r w:rsidR="00816CE7" w:rsidRPr="006732CF">
        <w:rPr>
          <w:rFonts w:ascii="Times New Roman" w:hAnsi="Times New Roman" w:cs="Times New Roman"/>
          <w:sz w:val="24"/>
          <w:szCs w:val="24"/>
        </w:rPr>
        <w:t>rayüz tasarımı yapmalıyız.</w:t>
      </w:r>
    </w:p>
    <w:p w14:paraId="3A3E19FF" w14:textId="77777777" w:rsidR="00006EE0" w:rsidRPr="006732CF" w:rsidRDefault="00006EE0" w:rsidP="00006EE0">
      <w:pPr>
        <w:pStyle w:val="ListeParagraf"/>
        <w:jc w:val="both"/>
        <w:rPr>
          <w:rFonts w:ascii="Times New Roman" w:hAnsi="Times New Roman" w:cs="Times New Roman"/>
          <w:sz w:val="24"/>
          <w:szCs w:val="24"/>
        </w:rPr>
      </w:pPr>
    </w:p>
    <w:p w14:paraId="659F14CC" w14:textId="4A129270" w:rsidR="00C415B2" w:rsidRPr="006732CF" w:rsidRDefault="00816CE7" w:rsidP="00006EE0">
      <w:pPr>
        <w:pStyle w:val="ListeParagraf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732CF">
        <w:rPr>
          <w:rFonts w:ascii="Times New Roman" w:hAnsi="Times New Roman" w:cs="Times New Roman"/>
          <w:sz w:val="24"/>
          <w:szCs w:val="24"/>
        </w:rPr>
        <w:lastRenderedPageBreak/>
        <w:t>Uygulama daha profili doldurm</w:t>
      </w:r>
      <w:r w:rsidR="000226D5" w:rsidRPr="006732CF">
        <w:rPr>
          <w:rFonts w:ascii="Times New Roman" w:hAnsi="Times New Roman" w:cs="Times New Roman"/>
          <w:sz w:val="24"/>
          <w:szCs w:val="24"/>
        </w:rPr>
        <w:t>a kısmının</w:t>
      </w:r>
      <w:r w:rsidRPr="006732CF">
        <w:rPr>
          <w:rFonts w:ascii="Times New Roman" w:hAnsi="Times New Roman" w:cs="Times New Roman"/>
          <w:sz w:val="24"/>
          <w:szCs w:val="24"/>
        </w:rPr>
        <w:t xml:space="preserve"> ilk aşamasında hata vermeye başlıyor. </w:t>
      </w:r>
      <w:r w:rsidR="008E0E7E" w:rsidRPr="006732CF">
        <w:rPr>
          <w:rFonts w:ascii="Times New Roman" w:hAnsi="Times New Roman" w:cs="Times New Roman"/>
          <w:sz w:val="24"/>
          <w:szCs w:val="24"/>
        </w:rPr>
        <w:t xml:space="preserve">Herhangi bir güncelleme yapılmıyor. </w:t>
      </w:r>
      <w:r w:rsidR="004C2C39" w:rsidRPr="006732CF">
        <w:rPr>
          <w:rFonts w:ascii="Times New Roman" w:hAnsi="Times New Roman" w:cs="Times New Roman"/>
          <w:sz w:val="24"/>
          <w:szCs w:val="24"/>
        </w:rPr>
        <w:t>Yazılımın aşamasında testler iyi yapılmalı ve bu tarz hatalar almamalıyız. İhtiyaç duyuldukça da sistem iyileştirmesi yapmalıyız.</w:t>
      </w:r>
    </w:p>
    <w:p w14:paraId="26DC8DE4" w14:textId="274DCD92" w:rsidR="0086338B" w:rsidRPr="006732CF" w:rsidRDefault="0086338B" w:rsidP="0086338B">
      <w:pPr>
        <w:ind w:left="360"/>
        <w:rPr>
          <w:rFonts w:ascii="Times New Roman" w:hAnsi="Times New Roman" w:cs="Times New Roman"/>
          <w:sz w:val="24"/>
          <w:szCs w:val="24"/>
        </w:rPr>
      </w:pPr>
    </w:p>
    <w:p w14:paraId="2A48D11B" w14:textId="19A2A674" w:rsidR="00C17FA2" w:rsidRPr="006732CF" w:rsidRDefault="00F6641B" w:rsidP="00983DAF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6732CF">
        <w:rPr>
          <w:rFonts w:ascii="Times New Roman" w:hAnsi="Times New Roman" w:cs="Times New Roman"/>
          <w:sz w:val="24"/>
          <w:szCs w:val="24"/>
        </w:rPr>
        <w:t>Bu uygulama da olan kurum arayüzü gibi bir arayüz yapmak bizim içinde fayda sağlayacaktır. Bu şekilde kurumlar etkinlik oluşturabilirler</w:t>
      </w:r>
      <w:r w:rsidR="005B043A" w:rsidRPr="006732CF">
        <w:rPr>
          <w:rFonts w:ascii="Times New Roman" w:hAnsi="Times New Roman" w:cs="Times New Roman"/>
          <w:sz w:val="24"/>
          <w:szCs w:val="24"/>
        </w:rPr>
        <w:t xml:space="preserve">.  </w:t>
      </w:r>
      <w:r w:rsidR="00E1517C" w:rsidRPr="006732CF">
        <w:rPr>
          <w:rFonts w:ascii="Times New Roman" w:hAnsi="Times New Roman" w:cs="Times New Roman"/>
          <w:sz w:val="24"/>
          <w:szCs w:val="24"/>
        </w:rPr>
        <w:t>Etkinlikler sekmesi altında oluşturulan etkinliklerin detayları gösterilebilir.</w:t>
      </w:r>
    </w:p>
    <w:p w14:paraId="7F356ABE" w14:textId="77777777" w:rsidR="00E86A0D" w:rsidRPr="006732CF" w:rsidRDefault="00E86A0D" w:rsidP="00E86A0D">
      <w:pPr>
        <w:pStyle w:val="ListeParagraf"/>
        <w:rPr>
          <w:rFonts w:ascii="Times New Roman" w:hAnsi="Times New Roman" w:cs="Times New Roman"/>
          <w:sz w:val="24"/>
          <w:szCs w:val="24"/>
        </w:rPr>
      </w:pPr>
    </w:p>
    <w:p w14:paraId="0FD87CB8" w14:textId="2CB0EC9B" w:rsidR="00E86A0D" w:rsidRPr="006732CF" w:rsidRDefault="00E86A0D" w:rsidP="00983DAF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6732CF">
        <w:rPr>
          <w:rFonts w:ascii="Times New Roman" w:hAnsi="Times New Roman" w:cs="Times New Roman"/>
          <w:sz w:val="24"/>
          <w:szCs w:val="24"/>
        </w:rPr>
        <w:t xml:space="preserve">Projeyle ilgili hukuki süreç avukatla yürütülmelidir. Ayrıca veriler </w:t>
      </w:r>
      <w:r w:rsidR="004C3290" w:rsidRPr="006732CF">
        <w:rPr>
          <w:rFonts w:ascii="Times New Roman" w:hAnsi="Times New Roman" w:cs="Times New Roman"/>
          <w:sz w:val="24"/>
          <w:szCs w:val="24"/>
        </w:rPr>
        <w:t>3D Security ile korunmalıdır.</w:t>
      </w:r>
    </w:p>
    <w:p w14:paraId="4A74B3E4" w14:textId="65659621" w:rsidR="00E86A0D" w:rsidRDefault="00E86A0D" w:rsidP="00E86A0D">
      <w:pPr>
        <w:pStyle w:val="ListeParagraf"/>
      </w:pPr>
    </w:p>
    <w:p w14:paraId="6FE1F4AE" w14:textId="77777777" w:rsidR="00E86A0D" w:rsidRDefault="00E86A0D" w:rsidP="00E86A0D"/>
    <w:sectPr w:rsidR="00E86A0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6124D34"/>
    <w:multiLevelType w:val="hybridMultilevel"/>
    <w:tmpl w:val="B64C331A"/>
    <w:lvl w:ilvl="0" w:tplc="041F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9AB1D65"/>
    <w:multiLevelType w:val="hybridMultilevel"/>
    <w:tmpl w:val="4E94ECF2"/>
    <w:lvl w:ilvl="0" w:tplc="041F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1E03"/>
    <w:rsid w:val="00005D61"/>
    <w:rsid w:val="00006EE0"/>
    <w:rsid w:val="000156AC"/>
    <w:rsid w:val="000226D5"/>
    <w:rsid w:val="00041C08"/>
    <w:rsid w:val="00077284"/>
    <w:rsid w:val="000B20C8"/>
    <w:rsid w:val="000C4A99"/>
    <w:rsid w:val="000D61B4"/>
    <w:rsid w:val="000D721B"/>
    <w:rsid w:val="000F544D"/>
    <w:rsid w:val="0010469A"/>
    <w:rsid w:val="001056AA"/>
    <w:rsid w:val="00133E93"/>
    <w:rsid w:val="00134B1E"/>
    <w:rsid w:val="001420BC"/>
    <w:rsid w:val="001628D5"/>
    <w:rsid w:val="001715F4"/>
    <w:rsid w:val="001F07DC"/>
    <w:rsid w:val="002650DB"/>
    <w:rsid w:val="002F1E03"/>
    <w:rsid w:val="002F7F86"/>
    <w:rsid w:val="00335D18"/>
    <w:rsid w:val="00363CE8"/>
    <w:rsid w:val="003645A1"/>
    <w:rsid w:val="00366076"/>
    <w:rsid w:val="003A4CA9"/>
    <w:rsid w:val="003D3CAC"/>
    <w:rsid w:val="003F4193"/>
    <w:rsid w:val="00445D72"/>
    <w:rsid w:val="004701D5"/>
    <w:rsid w:val="004A6B1D"/>
    <w:rsid w:val="004C2C39"/>
    <w:rsid w:val="004C3290"/>
    <w:rsid w:val="004C6375"/>
    <w:rsid w:val="004C7641"/>
    <w:rsid w:val="004E4E6F"/>
    <w:rsid w:val="004F2968"/>
    <w:rsid w:val="004F6DEB"/>
    <w:rsid w:val="005032FC"/>
    <w:rsid w:val="0050375F"/>
    <w:rsid w:val="005227AB"/>
    <w:rsid w:val="0054506B"/>
    <w:rsid w:val="005572A7"/>
    <w:rsid w:val="00572659"/>
    <w:rsid w:val="00576510"/>
    <w:rsid w:val="005B016C"/>
    <w:rsid w:val="005B0354"/>
    <w:rsid w:val="005B043A"/>
    <w:rsid w:val="005E7C66"/>
    <w:rsid w:val="006011B2"/>
    <w:rsid w:val="00601841"/>
    <w:rsid w:val="00601D4A"/>
    <w:rsid w:val="00616119"/>
    <w:rsid w:val="0062713D"/>
    <w:rsid w:val="00632C64"/>
    <w:rsid w:val="00653373"/>
    <w:rsid w:val="006732CF"/>
    <w:rsid w:val="0067643B"/>
    <w:rsid w:val="00681F7A"/>
    <w:rsid w:val="0068312C"/>
    <w:rsid w:val="006D37AA"/>
    <w:rsid w:val="006D72DD"/>
    <w:rsid w:val="006E00A7"/>
    <w:rsid w:val="00764CB5"/>
    <w:rsid w:val="007A45F8"/>
    <w:rsid w:val="007A53FD"/>
    <w:rsid w:val="007C030F"/>
    <w:rsid w:val="007F2AA3"/>
    <w:rsid w:val="007F64DD"/>
    <w:rsid w:val="00801A55"/>
    <w:rsid w:val="00803117"/>
    <w:rsid w:val="00816CE7"/>
    <w:rsid w:val="0082559A"/>
    <w:rsid w:val="00831B04"/>
    <w:rsid w:val="0086338B"/>
    <w:rsid w:val="00872B27"/>
    <w:rsid w:val="008E0E7E"/>
    <w:rsid w:val="008F59AB"/>
    <w:rsid w:val="0093414F"/>
    <w:rsid w:val="00951C01"/>
    <w:rsid w:val="00972E4F"/>
    <w:rsid w:val="00975610"/>
    <w:rsid w:val="00983DAF"/>
    <w:rsid w:val="00984C2B"/>
    <w:rsid w:val="00993782"/>
    <w:rsid w:val="009B3819"/>
    <w:rsid w:val="009E1DF4"/>
    <w:rsid w:val="00A0047F"/>
    <w:rsid w:val="00A03662"/>
    <w:rsid w:val="00A65B06"/>
    <w:rsid w:val="00AA6575"/>
    <w:rsid w:val="00AB27D7"/>
    <w:rsid w:val="00AF2AB1"/>
    <w:rsid w:val="00B0766A"/>
    <w:rsid w:val="00B1655F"/>
    <w:rsid w:val="00B172E7"/>
    <w:rsid w:val="00B17512"/>
    <w:rsid w:val="00B33461"/>
    <w:rsid w:val="00B51331"/>
    <w:rsid w:val="00B73342"/>
    <w:rsid w:val="00B77023"/>
    <w:rsid w:val="00BC6AF2"/>
    <w:rsid w:val="00BF26C1"/>
    <w:rsid w:val="00C10666"/>
    <w:rsid w:val="00C17FA2"/>
    <w:rsid w:val="00C415B2"/>
    <w:rsid w:val="00C451C3"/>
    <w:rsid w:val="00C720E5"/>
    <w:rsid w:val="00C74CE1"/>
    <w:rsid w:val="00CA6520"/>
    <w:rsid w:val="00CD6F8F"/>
    <w:rsid w:val="00CE00F5"/>
    <w:rsid w:val="00CE7DE8"/>
    <w:rsid w:val="00D322B4"/>
    <w:rsid w:val="00D5248B"/>
    <w:rsid w:val="00DA40B2"/>
    <w:rsid w:val="00DC22FF"/>
    <w:rsid w:val="00E1517C"/>
    <w:rsid w:val="00E15B9B"/>
    <w:rsid w:val="00E51654"/>
    <w:rsid w:val="00E5178F"/>
    <w:rsid w:val="00E51D93"/>
    <w:rsid w:val="00E555D7"/>
    <w:rsid w:val="00E86A0D"/>
    <w:rsid w:val="00E93EBF"/>
    <w:rsid w:val="00EE035A"/>
    <w:rsid w:val="00F26438"/>
    <w:rsid w:val="00F51ABE"/>
    <w:rsid w:val="00F54F84"/>
    <w:rsid w:val="00F575B4"/>
    <w:rsid w:val="00F61429"/>
    <w:rsid w:val="00F63A18"/>
    <w:rsid w:val="00F6641B"/>
    <w:rsid w:val="00F72912"/>
    <w:rsid w:val="00FC7F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eastAsia="x-none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6AB23E30"/>
  <w15:chartTrackingRefBased/>
  <w15:docId w15:val="{A43FB7B2-FAAA-435B-A66E-76BD76A3A7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006EE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396</Words>
  <Characters>2259</Characters>
  <Application>Microsoft Office Word</Application>
  <DocSecurity>0</DocSecurity>
  <Lines>18</Lines>
  <Paragraphs>5</Paragraphs>
  <ScaleCrop>false</ScaleCrop>
  <Company/>
  <LinksUpToDate>false</LinksUpToDate>
  <CharactersWithSpaces>2650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yaren arslan</dc:creator>
  <cp:keywords/>
  <dc:description/>
  <cp:lastModifiedBy>yaren arslan</cp:lastModifiedBy>
  <cp:revision>21</cp:revision>
  <dcterms:created xsi:type="dcterms:W3CDTF">2022-04-18T14:56:00Z</dcterms:created>
  <dcterms:modified xsi:type="dcterms:W3CDTF">2022-04-27T13:11:00Z</dcterms:modified>
</cp:coreProperties>
</file>